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>Направление «</w:t>
      </w:r>
      <w:r w:rsidR="00294653">
        <w:rPr>
          <w:rFonts w:ascii="Times New Roman" w:hAnsi="Times New Roman" w:cs="Times New Roman"/>
          <w:b/>
          <w:sz w:val="24"/>
          <w:szCs w:val="24"/>
        </w:rPr>
        <w:t>44.03.05 П</w:t>
      </w:r>
      <w:r w:rsidR="00294653" w:rsidRPr="00294653">
        <w:rPr>
          <w:rFonts w:ascii="Times New Roman" w:hAnsi="Times New Roman" w:cs="Times New Roman"/>
          <w:b/>
          <w:sz w:val="24"/>
          <w:szCs w:val="24"/>
        </w:rPr>
        <w:t>едагогическое образование</w:t>
      </w:r>
      <w:r w:rsidRPr="00294653">
        <w:rPr>
          <w:rFonts w:ascii="Times New Roman" w:hAnsi="Times New Roman" w:cs="Times New Roman"/>
          <w:b/>
          <w:sz w:val="24"/>
          <w:szCs w:val="24"/>
        </w:rPr>
        <w:t>»</w:t>
      </w:r>
    </w:p>
    <w:p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294653" w:rsidRPr="00294653">
        <w:rPr>
          <w:rFonts w:ascii="Times New Roman" w:hAnsi="Times New Roman" w:cs="Times New Roman"/>
          <w:b/>
          <w:sz w:val="24"/>
          <w:szCs w:val="24"/>
        </w:rPr>
        <w:t>География и образовательный туризм</w:t>
      </w:r>
      <w:r w:rsidRPr="00294653">
        <w:rPr>
          <w:rFonts w:ascii="Times New Roman" w:hAnsi="Times New Roman" w:cs="Times New Roman"/>
          <w:b/>
          <w:sz w:val="24"/>
          <w:szCs w:val="24"/>
        </w:rPr>
        <w:t>»</w:t>
      </w:r>
    </w:p>
    <w:p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113014" w:rsidRPr="00294653">
        <w:rPr>
          <w:rFonts w:ascii="Times New Roman" w:hAnsi="Times New Roman" w:cs="Times New Roman"/>
          <w:b/>
          <w:sz w:val="24"/>
          <w:szCs w:val="24"/>
        </w:rPr>
        <w:t>ГОТ</w:t>
      </w:r>
      <w:r w:rsidR="00812C0E">
        <w:rPr>
          <w:rFonts w:ascii="Times New Roman" w:hAnsi="Times New Roman" w:cs="Times New Roman"/>
          <w:b/>
          <w:sz w:val="24"/>
          <w:szCs w:val="24"/>
        </w:rPr>
        <w:t>-21</w:t>
      </w:r>
      <w:r w:rsidRPr="00294653">
        <w:rPr>
          <w:rFonts w:ascii="Times New Roman" w:hAnsi="Times New Roman" w:cs="Times New Roman"/>
          <w:b/>
          <w:sz w:val="24"/>
          <w:szCs w:val="24"/>
        </w:rPr>
        <w:t>1</w:t>
      </w:r>
    </w:p>
    <w:p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C2" w:rsidRPr="00294653" w:rsidRDefault="009D05C2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D05C2" w:rsidRPr="00294653" w:rsidTr="00AD3E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(история России, всеобщая история)</w:t>
            </w:r>
            <w:r w:rsidR="004D73B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землеведение</w:t>
            </w: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Геология</w:t>
            </w: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Мышление и письмо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Картография с основами топографии</w:t>
            </w: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образовательного туризма</w:t>
            </w:r>
          </w:p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05C2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C2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Биогеография</w:t>
            </w:r>
            <w:r w:rsidR="004D73B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2" w:rsidRPr="00185684" w:rsidRDefault="009D05C2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677FC" w:rsidRDefault="00E677FC" w:rsidP="009D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5C2" w:rsidRPr="00FF73A2" w:rsidRDefault="000C15CC" w:rsidP="009D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УП: 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Соц</w:t>
      </w:r>
      <w:r w:rsidR="00EB226E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иокультурная практика 01.09.2021 г. – </w:t>
      </w:r>
      <w:r w:rsidR="00EB226E" w:rsidRPr="00FF73A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74625" w:rsidRPr="00FF73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EB226E" w:rsidRPr="00FF73A2">
        <w:rPr>
          <w:rFonts w:ascii="Times New Roman" w:eastAsia="Times New Roman" w:hAnsi="Times New Roman" w:cs="Times New Roman"/>
          <w:b/>
          <w:sz w:val="24"/>
          <w:szCs w:val="24"/>
        </w:rPr>
        <w:t>.12.2021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9D05C2" w:rsidRPr="00FF73A2" w:rsidRDefault="009D05C2" w:rsidP="009D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>Эк</w:t>
      </w:r>
      <w:r w:rsidR="00F2011B" w:rsidRPr="00FF73A2">
        <w:rPr>
          <w:rFonts w:ascii="Times New Roman" w:eastAsia="Times New Roman" w:hAnsi="Times New Roman" w:cs="Times New Roman"/>
          <w:b/>
          <w:sz w:val="24"/>
          <w:szCs w:val="24"/>
        </w:rPr>
        <w:t>заменационная сессия: 1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B226E" w:rsidRPr="00FF73A2">
        <w:rPr>
          <w:rFonts w:ascii="Times New Roman" w:eastAsia="Times New Roman" w:hAnsi="Times New Roman" w:cs="Times New Roman"/>
          <w:b/>
          <w:sz w:val="24"/>
          <w:szCs w:val="24"/>
        </w:rPr>
        <w:t>.01.2022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</w:t>
      </w:r>
      <w:r w:rsidR="00F2011B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EB226E" w:rsidRPr="00FF73A2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9D05C2" w:rsidRPr="00FF73A2" w:rsidRDefault="00F2011B" w:rsidP="009D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EB226E" w:rsidRPr="00FF73A2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0C15CC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05C2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6404F4" w:rsidRPr="00FF73A2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B226E" w:rsidRPr="00FF73A2">
        <w:rPr>
          <w:rFonts w:ascii="Times New Roman" w:eastAsia="Times New Roman" w:hAnsi="Times New Roman" w:cs="Times New Roman"/>
          <w:b/>
          <w:sz w:val="24"/>
          <w:szCs w:val="24"/>
        </w:rPr>
        <w:t>.02.2022</w:t>
      </w:r>
      <w:r w:rsidR="000C15CC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05C2" w:rsidRPr="00FF73A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9D05C2" w:rsidRPr="00294653" w:rsidRDefault="009D05C2" w:rsidP="009D0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5C2" w:rsidRPr="00294653" w:rsidRDefault="009D05C2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D05C2" w:rsidRPr="00294653" w:rsidTr="00AD3E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землеведение</w:t>
            </w: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проектирования и технологии презентации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Великие книги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05C2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5C2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Картография с основами топографии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2" w:rsidRPr="00185684" w:rsidRDefault="009D05C2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Рекреационная география и туристские регионы мира</w:t>
            </w:r>
            <w:r w:rsidR="004D73B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 История путешествий и географических открытий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D05C2" w:rsidRPr="00F2011B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05C2" w:rsidRDefault="00113014" w:rsidP="009D05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УП:</w:t>
      </w:r>
      <w:r w:rsidR="000C15CC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Соц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иокультурная практика: 09</w:t>
      </w:r>
      <w:r w:rsidR="00500D0F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.02.2022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F2011B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500D0F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.06.2022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</w:p>
    <w:p w:rsidR="003B1B7C" w:rsidRPr="00F2011B" w:rsidRDefault="003B1B7C" w:rsidP="003B1B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сессия: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21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.06.2022 г.</w:t>
      </w:r>
    </w:p>
    <w:p w:rsidR="009D05C2" w:rsidRPr="00F2011B" w:rsidRDefault="00113014" w:rsidP="009D05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Ознакомительная практика (полевая) практика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011B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500D0F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.06.2022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F2011B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="00EF1B80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500D0F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.2022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D05C2" w:rsidRPr="00F2011B" w:rsidRDefault="00F2011B" w:rsidP="009D05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500D0F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.07.2022</w:t>
      </w:r>
      <w:r w:rsidR="000C15CC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6404F4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31</w:t>
      </w:r>
      <w:r w:rsidR="00500D0F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.08.2022</w:t>
      </w:r>
      <w:r w:rsidR="000C15CC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E677FC" w:rsidRPr="00294653" w:rsidRDefault="00E677FC" w:rsidP="009D05C2">
      <w:pPr>
        <w:rPr>
          <w:rFonts w:ascii="Times New Roman" w:hAnsi="Times New Roman" w:cs="Times New Roman"/>
          <w:sz w:val="24"/>
          <w:szCs w:val="24"/>
        </w:rPr>
      </w:pPr>
    </w:p>
    <w:p w:rsidR="008F3F8B" w:rsidRDefault="008F3F8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4653" w:rsidRPr="00294653" w:rsidRDefault="00294653" w:rsidP="00294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«44.03.05 Педагогическое образование»</w:t>
      </w:r>
    </w:p>
    <w:p w:rsidR="009D05C2" w:rsidRPr="00294653" w:rsidRDefault="00294653" w:rsidP="00294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>программа подготовки «География и образовательный туризм»</w:t>
      </w:r>
    </w:p>
    <w:p w:rsidR="009D05C2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113014" w:rsidRPr="00294653">
        <w:rPr>
          <w:rFonts w:ascii="Times New Roman" w:hAnsi="Times New Roman" w:cs="Times New Roman"/>
          <w:b/>
          <w:sz w:val="24"/>
          <w:szCs w:val="24"/>
        </w:rPr>
        <w:t>ГОТ-</w:t>
      </w:r>
      <w:r w:rsidR="00812C0E">
        <w:rPr>
          <w:rFonts w:ascii="Times New Roman" w:hAnsi="Times New Roman" w:cs="Times New Roman"/>
          <w:b/>
          <w:sz w:val="24"/>
          <w:szCs w:val="24"/>
        </w:rPr>
        <w:t>20</w:t>
      </w:r>
      <w:r w:rsidRPr="00294653">
        <w:rPr>
          <w:rFonts w:ascii="Times New Roman" w:hAnsi="Times New Roman" w:cs="Times New Roman"/>
          <w:b/>
          <w:sz w:val="24"/>
          <w:szCs w:val="24"/>
        </w:rPr>
        <w:t>1</w:t>
      </w:r>
    </w:p>
    <w:p w:rsidR="00185684" w:rsidRPr="00294653" w:rsidRDefault="00185684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5382"/>
        <w:gridCol w:w="4394"/>
      </w:tblGrid>
      <w:tr w:rsidR="009D05C2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C2" w:rsidRPr="00294653" w:rsidRDefault="009D05C2" w:rsidP="008F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C2" w:rsidRPr="00294653" w:rsidRDefault="009D05C2" w:rsidP="008F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13014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  <w:p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география материков и океанов</w:t>
            </w:r>
          </w:p>
        </w:tc>
      </w:tr>
      <w:tr w:rsidR="00113014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экономическая и социальная география</w:t>
            </w:r>
          </w:p>
        </w:tc>
      </w:tr>
      <w:tr w:rsidR="00113014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Устойчивое развитие и образовательный туризм</w:t>
            </w:r>
          </w:p>
        </w:tc>
      </w:tr>
      <w:tr w:rsidR="00113014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6E84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E84" w:rsidRPr="00185684" w:rsidRDefault="00D66E8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4" w:rsidRPr="00185684" w:rsidRDefault="00D66E8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05C2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2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почв с основами почвоведения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2" w:rsidRPr="00185684" w:rsidRDefault="009D05C2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Картографирование в сфере образовательного туризма</w:t>
            </w:r>
            <w:r w:rsidR="004D73B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Самостоятельная работа студентов с использованием информационно-коммуникационных технологий</w:t>
            </w:r>
            <w:r w:rsidR="004D73B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85684" w:rsidRDefault="00185684" w:rsidP="009D0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5C2" w:rsidRPr="00FF73A2" w:rsidRDefault="009D05C2" w:rsidP="009D0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1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УП: Озн</w:t>
      </w:r>
      <w:r w:rsidR="00FA6A71" w:rsidRPr="00F201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акомительная практика 01.09.2021</w:t>
      </w:r>
      <w:r w:rsidRPr="00F201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  <w:r w:rsidRPr="00FF73A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A6A71" w:rsidRPr="00FF73A2">
        <w:rPr>
          <w:rFonts w:ascii="Times New Roman" w:hAnsi="Times New Roman" w:cs="Times New Roman"/>
          <w:b/>
          <w:sz w:val="24"/>
          <w:szCs w:val="24"/>
        </w:rPr>
        <w:t>3</w:t>
      </w:r>
      <w:r w:rsidR="008F3F8B" w:rsidRPr="00FF73A2">
        <w:rPr>
          <w:rFonts w:ascii="Times New Roman" w:hAnsi="Times New Roman" w:cs="Times New Roman"/>
          <w:b/>
          <w:sz w:val="24"/>
          <w:szCs w:val="24"/>
        </w:rPr>
        <w:t>0</w:t>
      </w:r>
      <w:r w:rsidR="00FA6A71" w:rsidRPr="00FF73A2">
        <w:rPr>
          <w:rFonts w:ascii="Times New Roman" w:hAnsi="Times New Roman" w:cs="Times New Roman"/>
          <w:b/>
          <w:sz w:val="24"/>
          <w:szCs w:val="24"/>
        </w:rPr>
        <w:t>.12.2021 г.</w:t>
      </w:r>
    </w:p>
    <w:p w:rsidR="009D05C2" w:rsidRPr="00FF73A2" w:rsidRDefault="009D05C2" w:rsidP="009D0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>Эк</w:t>
      </w:r>
      <w:r w:rsidR="00F2011B" w:rsidRPr="00FF73A2">
        <w:rPr>
          <w:rFonts w:ascii="Times New Roman" w:eastAsia="Times New Roman" w:hAnsi="Times New Roman" w:cs="Times New Roman"/>
          <w:b/>
          <w:sz w:val="24"/>
          <w:szCs w:val="24"/>
        </w:rPr>
        <w:t>заменационная сессия: 1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2011B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.01.2022 г. – 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FA6A71" w:rsidRPr="00FF73A2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9D05C2" w:rsidRPr="00FF73A2" w:rsidRDefault="00F2011B" w:rsidP="009D0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FA6A71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.2022 </w:t>
      </w:r>
      <w:r w:rsidR="009D05C2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6404F4" w:rsidRPr="00FF73A2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A6A71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.02.2022 </w:t>
      </w:r>
      <w:r w:rsidR="009D05C2" w:rsidRPr="00FF73A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185684" w:rsidRPr="00294653" w:rsidRDefault="00185684" w:rsidP="009D0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684" w:rsidRPr="00294653" w:rsidRDefault="009D05C2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5382"/>
        <w:gridCol w:w="4394"/>
      </w:tblGrid>
      <w:tr w:rsidR="009D05C2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13014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география материков и океанов</w:t>
            </w:r>
          </w:p>
        </w:tc>
      </w:tr>
      <w:tr w:rsidR="00113014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экономическая и социальная география</w:t>
            </w:r>
          </w:p>
        </w:tc>
      </w:tr>
      <w:tr w:rsidR="00113014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и телекоммуникационные технологии в образовании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и педагогическая психология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Организация, контроль и оценка образовательной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4653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3" w:rsidRPr="00185684" w:rsidRDefault="00294653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география России</w:t>
            </w:r>
            <w:r w:rsidR="004D73B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3" w:rsidRPr="00185684" w:rsidRDefault="00294653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4653" w:rsidRPr="00294653" w:rsidTr="008F3F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3" w:rsidRPr="00185684" w:rsidRDefault="00294653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и социальная география России</w:t>
            </w:r>
            <w:r w:rsidR="004D73B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3" w:rsidRPr="00185684" w:rsidRDefault="00294653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C2" w:rsidRDefault="00966FCB" w:rsidP="009D05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УП: Ознакомительная 0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812C0E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.02.2022</w:t>
      </w:r>
      <w:r w:rsidR="009D05C2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812C0E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.06.2022</w:t>
      </w:r>
      <w:r w:rsidR="009D05C2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3B1B7C" w:rsidRPr="00966FCB" w:rsidRDefault="003B1B7C" w:rsidP="003B1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сессия: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.06.2022 г.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.06.2022 г.</w:t>
      </w:r>
    </w:p>
    <w:p w:rsidR="009D05C2" w:rsidRPr="00966FCB" w:rsidRDefault="00966FCB" w:rsidP="009D05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="00294653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П: Ознакомительная</w:t>
      </w:r>
      <w:r w:rsidR="00D66E84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(полевая)</w:t>
      </w:r>
      <w:r w:rsidR="00294653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практика </w:t>
      </w:r>
      <w:r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812C0E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.06.2022</w:t>
      </w:r>
      <w:r w:rsidR="000C15CC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="009D05C2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9D05C2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="00EF1B80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812C0E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.2022 </w:t>
      </w:r>
      <w:r w:rsidR="000C15CC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8F3F8B" w:rsidRDefault="00966FCB" w:rsidP="00074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812C0E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.07.2022</w:t>
      </w:r>
      <w:r w:rsidR="000C15CC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05C2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6404F4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31</w:t>
      </w:r>
      <w:r w:rsidR="00812C0E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.08.2022</w:t>
      </w:r>
      <w:r w:rsidR="000C15CC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05C2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  <w:r w:rsidR="008F3F8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2C0E" w:rsidRPr="00451B9F" w:rsidRDefault="00812C0E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</w:t>
      </w:r>
      <w:r>
        <w:rPr>
          <w:rFonts w:ascii="Times New Roman" w:hAnsi="Times New Roman" w:cs="Times New Roman"/>
          <w:b/>
          <w:sz w:val="24"/>
          <w:szCs w:val="24"/>
        </w:rPr>
        <w:t xml:space="preserve">44.03.05 </w:t>
      </w:r>
      <w:r w:rsidRPr="00451B9F">
        <w:rPr>
          <w:rFonts w:ascii="Times New Roman" w:hAnsi="Times New Roman" w:cs="Times New Roman"/>
          <w:b/>
          <w:sz w:val="24"/>
          <w:szCs w:val="24"/>
        </w:rPr>
        <w:t>Педагогическое образование»</w:t>
      </w:r>
    </w:p>
    <w:p w:rsidR="00812C0E" w:rsidRPr="00451B9F" w:rsidRDefault="00812C0E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>программа подготовки «География, иностранный язык»</w:t>
      </w:r>
    </w:p>
    <w:p w:rsidR="00812C0E" w:rsidRPr="00451B9F" w:rsidRDefault="00812C0E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ГОТ</w:t>
      </w:r>
      <w:r w:rsidR="0052030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451B9F">
        <w:rPr>
          <w:rFonts w:ascii="Times New Roman" w:hAnsi="Times New Roman" w:cs="Times New Roman"/>
          <w:b/>
          <w:sz w:val="24"/>
          <w:szCs w:val="24"/>
        </w:rPr>
        <w:t>1</w:t>
      </w:r>
    </w:p>
    <w:p w:rsidR="00812C0E" w:rsidRPr="00451B9F" w:rsidRDefault="00812C0E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C0E" w:rsidRPr="00451B9F" w:rsidRDefault="00812C0E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3 курс 5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12C0E" w:rsidRPr="00451B9F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0E" w:rsidRPr="00451B9F" w:rsidRDefault="00812C0E" w:rsidP="00353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0E" w:rsidRPr="00451B9F" w:rsidRDefault="00812C0E" w:rsidP="00353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001D90" w:rsidRPr="00451B9F" w:rsidTr="00F148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Физическая география России</w:t>
            </w:r>
          </w:p>
        </w:tc>
      </w:tr>
      <w:tr w:rsidR="00001D90" w:rsidRPr="00451B9F" w:rsidTr="003B1B7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1D90" w:rsidRPr="00001D90" w:rsidRDefault="00001D90" w:rsidP="003B1B7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Экономическая и социальная география России</w:t>
            </w:r>
          </w:p>
        </w:tc>
      </w:tr>
      <w:tr w:rsidR="00001D90" w:rsidRPr="00451B9F" w:rsidTr="00F148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Маркетинг в образовательном туризме</w:t>
            </w:r>
          </w:p>
        </w:tc>
      </w:tr>
      <w:tr w:rsidR="00001D90" w:rsidRPr="00451B9F" w:rsidTr="00F148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:rsidTr="00F148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:rsidTr="00F148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Образовательное право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:rsidTr="00F148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Проектирование основного и дополнительного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:rsidTr="00001D90">
        <w:trPr>
          <w:trHeight w:val="3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Технологии профессиональной коммуникации и сценическое мастерство педагога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:rsidTr="00001D90">
        <w:trPr>
          <w:trHeight w:val="17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Ф.4 Подготовка к единому государственному экзамену по географии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677FC" w:rsidRDefault="00E677FC" w:rsidP="00812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C0E" w:rsidRPr="00FF73A2" w:rsidRDefault="00812C0E" w:rsidP="00812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ПП: Психолого-педагогическая практика 01.09.2021 г. – </w:t>
      </w:r>
      <w:r w:rsidR="00074625" w:rsidRPr="00FF73A2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.12.2021 г. </w:t>
      </w:r>
    </w:p>
    <w:p w:rsidR="00812C0E" w:rsidRPr="00FF73A2" w:rsidRDefault="00166773" w:rsidP="00812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.01.2022 г. – 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812C0E" w:rsidRPr="00FF73A2">
        <w:rPr>
          <w:rFonts w:ascii="Times New Roman" w:eastAsia="Times New Roman" w:hAnsi="Times New Roman" w:cs="Times New Roman"/>
          <w:b/>
          <w:sz w:val="24"/>
          <w:szCs w:val="24"/>
        </w:rPr>
        <w:t>.2022 г.</w:t>
      </w:r>
    </w:p>
    <w:p w:rsidR="00812C0E" w:rsidRPr="00FF73A2" w:rsidRDefault="00166773" w:rsidP="00812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.2022 г. – 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08.</w:t>
      </w:r>
      <w:r w:rsidR="00812C0E" w:rsidRPr="00FF73A2">
        <w:rPr>
          <w:rFonts w:ascii="Times New Roman" w:eastAsia="Times New Roman" w:hAnsi="Times New Roman" w:cs="Times New Roman"/>
          <w:b/>
          <w:sz w:val="24"/>
          <w:szCs w:val="24"/>
        </w:rPr>
        <w:t>02.2022 г.</w:t>
      </w:r>
    </w:p>
    <w:p w:rsidR="00812C0E" w:rsidRPr="00451B9F" w:rsidRDefault="00812C0E" w:rsidP="00812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C0E" w:rsidRPr="00451B9F" w:rsidRDefault="00812C0E" w:rsidP="00812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C0E" w:rsidRPr="00451B9F" w:rsidRDefault="00812C0E" w:rsidP="00001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3 курс 6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12C0E" w:rsidRPr="00451B9F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0E" w:rsidRPr="00451B9F" w:rsidRDefault="00812C0E" w:rsidP="00353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0E" w:rsidRPr="00451B9F" w:rsidRDefault="00812C0E" w:rsidP="00353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001D90" w:rsidRPr="00451B9F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Культурные коды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"Психолого-педагогический модуль"</w:t>
            </w:r>
          </w:p>
        </w:tc>
      </w:tr>
      <w:tr w:rsidR="00001D90" w:rsidRPr="00451B9F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D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01D90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001D90">
              <w:rPr>
                <w:rFonts w:ascii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обучения и воспитания (география)</w:t>
            </w:r>
          </w:p>
        </w:tc>
      </w:tr>
      <w:tr w:rsidR="00001D90" w:rsidRPr="00451B9F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Регионоведение России</w:t>
            </w:r>
          </w:p>
        </w:tc>
      </w:tr>
      <w:tr w:rsidR="00001D90" w:rsidRPr="00451B9F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Специальное и инклюзивное образование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Московская система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зарубежных стран</w:t>
            </w:r>
            <w:r w:rsidR="00F6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D2F" w:rsidRPr="00001D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64D2F" w:rsidRPr="00001D90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64D2F" w:rsidRPr="00001D90">
              <w:rPr>
                <w:rFonts w:ascii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12C0E" w:rsidRPr="00451B9F" w:rsidRDefault="00812C0E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C0E" w:rsidRDefault="00812C0E" w:rsidP="00812C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ПП: </w:t>
      </w:r>
      <w:r w:rsidR="00001D90"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Социальная</w:t>
      </w:r>
      <w:r w:rsidR="00166773"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практика 0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166773"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.02.2022 г. – 2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.05.2022 г. </w:t>
      </w:r>
    </w:p>
    <w:p w:rsidR="003B1B7C" w:rsidRPr="00166773" w:rsidRDefault="003B1B7C" w:rsidP="003B1B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сессия: 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5.05.2022 г. – 31</w:t>
      </w: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.05.2022 г.; 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9.06.2022 г. – 05</w:t>
      </w: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.07.2022 г.</w:t>
      </w:r>
    </w:p>
    <w:p w:rsidR="00812C0E" w:rsidRPr="00166773" w:rsidRDefault="00812C0E" w:rsidP="00812C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ПП: Летняя педагогическая </w:t>
      </w:r>
      <w:r w:rsidR="00166773"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практика 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01.06.</w:t>
      </w:r>
      <w:r w:rsidR="00166773"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2022 г. – 2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166773"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</w:t>
      </w: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.2022 г.</w:t>
      </w:r>
      <w:r w:rsidR="00001D90"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12C0E" w:rsidRPr="00166773" w:rsidRDefault="00812C0E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 w:rsidR="00DB5D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6.07.2022 г. – 31</w:t>
      </w:r>
      <w:bookmarkStart w:id="0" w:name="_GoBack"/>
      <w:bookmarkEnd w:id="0"/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.08.2022 г.</w:t>
      </w:r>
    </w:p>
    <w:sectPr w:rsidR="00812C0E" w:rsidRPr="00166773" w:rsidSect="00074625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C2"/>
    <w:rsid w:val="00001D90"/>
    <w:rsid w:val="00017233"/>
    <w:rsid w:val="00074625"/>
    <w:rsid w:val="000C15CC"/>
    <w:rsid w:val="00113014"/>
    <w:rsid w:val="00166773"/>
    <w:rsid w:val="00185684"/>
    <w:rsid w:val="00294653"/>
    <w:rsid w:val="003164F1"/>
    <w:rsid w:val="003B1B7C"/>
    <w:rsid w:val="004D73B2"/>
    <w:rsid w:val="00500D0F"/>
    <w:rsid w:val="00520302"/>
    <w:rsid w:val="006404F4"/>
    <w:rsid w:val="00666933"/>
    <w:rsid w:val="00812C0E"/>
    <w:rsid w:val="008F3F8B"/>
    <w:rsid w:val="00966FCB"/>
    <w:rsid w:val="009D05C2"/>
    <w:rsid w:val="00BF567A"/>
    <w:rsid w:val="00D66E84"/>
    <w:rsid w:val="00DB5DDE"/>
    <w:rsid w:val="00E677FC"/>
    <w:rsid w:val="00EB226E"/>
    <w:rsid w:val="00EF1B80"/>
    <w:rsid w:val="00F2011B"/>
    <w:rsid w:val="00F64D2F"/>
    <w:rsid w:val="00FA6A71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3AE8"/>
  <w15:chartTrackingRefBased/>
  <w15:docId w15:val="{73F0FD55-3317-4F2D-A960-EFED60AF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5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1D9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User1</cp:lastModifiedBy>
  <cp:revision>5</cp:revision>
  <dcterms:created xsi:type="dcterms:W3CDTF">2021-10-21T13:53:00Z</dcterms:created>
  <dcterms:modified xsi:type="dcterms:W3CDTF">2021-11-11T14:47:00Z</dcterms:modified>
</cp:coreProperties>
</file>